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579C" w14:textId="77777777" w:rsidR="00941B9B" w:rsidRDefault="00941B9B" w:rsidP="00941B9B">
      <w:bookmarkStart w:id="0" w:name="_GoBack"/>
      <w:bookmarkEnd w:id="0"/>
      <w:r>
        <w:rPr>
          <w:rFonts w:hint="eastAsia"/>
        </w:rPr>
        <w:t>夏休み後の学校が始まって、不安や悩みがあるみなさんへ文部科学大臣からメッセージがあります。</w:t>
      </w:r>
    </w:p>
    <w:p w14:paraId="3556FAFA" w14:textId="77777777" w:rsidR="00941B9B" w:rsidRDefault="00941B9B" w:rsidP="00941B9B">
      <w:r>
        <w:rPr>
          <w:rFonts w:hint="eastAsia"/>
        </w:rPr>
        <w:t>困ったことや嫌なことがあったら、誰でもいいので、話してみてください。</w:t>
      </w:r>
    </w:p>
    <w:p w14:paraId="118B9F8B" w14:textId="64E713AC" w:rsidR="00BB1D0D" w:rsidRDefault="00941B9B" w:rsidP="00941B9B">
      <w:r>
        <w:rPr>
          <w:rFonts w:hint="eastAsia"/>
        </w:rPr>
        <w:t>相談窓口一覧はこちらからご覧になれます。</w:t>
      </w:r>
    </w:p>
    <w:p w14:paraId="67A9DF28" w14:textId="49E5CE40" w:rsidR="004A6634" w:rsidRDefault="00941B9B">
      <w:hyperlink r:id="rId4" w:history="1">
        <w:r w:rsidR="00BB1D0D" w:rsidRPr="00D746AC">
          <w:rPr>
            <w:rStyle w:val="a3"/>
          </w:rPr>
          <w:t>https://www.mext.go.jp/a_menu/shotou/seitoshidou/06112210.htm</w:t>
        </w:r>
      </w:hyperlink>
    </w:p>
    <w:p w14:paraId="6464B646" w14:textId="64E6970A" w:rsidR="00B8273C" w:rsidRDefault="00B8273C" w:rsidP="00B8273C"/>
    <w:p w14:paraId="103C4B4B" w14:textId="2BDDE469" w:rsidR="00B8273C" w:rsidRDefault="00B8273C"/>
    <w:p w14:paraId="7A90614A" w14:textId="0FF14939" w:rsidR="00BB1D0D" w:rsidRDefault="00BB1D0D"/>
    <w:p w14:paraId="3692D491" w14:textId="39F195BE" w:rsidR="00BB1D0D" w:rsidRDefault="00BB1D0D"/>
    <w:p w14:paraId="040A766A" w14:textId="77777777" w:rsidR="00BB1D0D" w:rsidRDefault="00BB1D0D"/>
    <w:p w14:paraId="3BAE95A9" w14:textId="32D0671A" w:rsidR="00B8273C" w:rsidRDefault="00B8273C">
      <w:r>
        <w:rPr>
          <w:rFonts w:hint="eastAsia"/>
        </w:rPr>
        <w:t>小学生のみなさんへ～不安や悩みがあったら話してみよう</w:t>
      </w:r>
    </w:p>
    <w:p w14:paraId="0B4F0126" w14:textId="25E4BBB7" w:rsidR="00B8273C" w:rsidRDefault="00941B9B">
      <w:hyperlink r:id="rId5" w:history="1">
        <w:r w:rsidR="00B8273C" w:rsidRPr="00D746AC">
          <w:rPr>
            <w:rStyle w:val="a3"/>
          </w:rPr>
          <w:t>https://www.mext.go.jp/content/20210819-mxt_kouhou02-1.pdf</w:t>
        </w:r>
      </w:hyperlink>
    </w:p>
    <w:p w14:paraId="5302255C" w14:textId="206D7290" w:rsidR="00B8273C" w:rsidRDefault="00B8273C"/>
    <w:p w14:paraId="21D0BEAE" w14:textId="602FCDCF" w:rsidR="00BB1D0D" w:rsidRDefault="00BB1D0D"/>
    <w:p w14:paraId="24F76BAC" w14:textId="77777777" w:rsidR="00BB1D0D" w:rsidRDefault="00BB1D0D"/>
    <w:p w14:paraId="4585D98C" w14:textId="7207AF52" w:rsidR="00B8273C" w:rsidRDefault="00BB1D0D">
      <w:r>
        <w:rPr>
          <w:rFonts w:hint="eastAsia"/>
        </w:rPr>
        <w:t>保護者や学校関係者のみなさまへ</w:t>
      </w:r>
    </w:p>
    <w:p w14:paraId="3DEB71D6" w14:textId="1CE10944" w:rsidR="00B8273C" w:rsidRDefault="00941B9B">
      <w:hyperlink r:id="rId6" w:history="1">
        <w:r w:rsidR="00B8273C" w:rsidRPr="00D746AC">
          <w:rPr>
            <w:rStyle w:val="a3"/>
          </w:rPr>
          <w:t>https://www.mext.go.jp/content/20210819-mxt_kouhou02-4.pdf</w:t>
        </w:r>
      </w:hyperlink>
    </w:p>
    <w:p w14:paraId="1B6FAA4B" w14:textId="77777777" w:rsidR="00B8273C" w:rsidRPr="00B8273C" w:rsidRDefault="00B8273C"/>
    <w:sectPr w:rsidR="00B8273C" w:rsidRPr="00B82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3C"/>
    <w:rsid w:val="004A6634"/>
    <w:rsid w:val="00941B9B"/>
    <w:rsid w:val="00B8273C"/>
    <w:rsid w:val="00B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B21F3"/>
  <w15:chartTrackingRefBased/>
  <w15:docId w15:val="{1E3D3580-5B19-482E-A661-DCF9FD71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73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82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xt.go.jp/content/20210819-mxt_kouhou02-4.pdf" TargetMode="External"/><Relationship Id="rId5" Type="http://schemas.openxmlformats.org/officeDocument/2006/relationships/hyperlink" Target="https://www.mext.go.jp/content/20210819-mxt_kouhou02-1.pdf" TargetMode="External"/><Relationship Id="rId4" Type="http://schemas.openxmlformats.org/officeDocument/2006/relationships/hyperlink" Target="https://www.mext.go.jp/a_menu/shotou/seitoshidou/06112210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先生1004</dc:creator>
  <cp:keywords/>
  <dc:description/>
  <cp:lastModifiedBy>T1004</cp:lastModifiedBy>
  <cp:revision>2</cp:revision>
  <dcterms:created xsi:type="dcterms:W3CDTF">2021-09-13T06:21:00Z</dcterms:created>
  <dcterms:modified xsi:type="dcterms:W3CDTF">2021-09-13T07:10:00Z</dcterms:modified>
</cp:coreProperties>
</file>